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74" w:rsidRPr="00645B84" w:rsidRDefault="00577E74" w:rsidP="00577E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Тренинг по профилактике эмоционального выгорания</w:t>
      </w:r>
    </w:p>
    <w:p w:rsidR="00577E74" w:rsidRPr="00645B84" w:rsidRDefault="00577E74" w:rsidP="00577E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«Общие принципы борьбы со стрессом»</w:t>
      </w:r>
    </w:p>
    <w:p w:rsidR="00577E74" w:rsidRPr="00645B84" w:rsidRDefault="00577E74" w:rsidP="00577E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Цель:</w:t>
      </w:r>
      <w:r w:rsidRPr="00645B8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 </w:t>
      </w: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профилактика психологического здоровья сотрудников, ознакомление с приемами </w:t>
      </w:r>
      <w:proofErr w:type="spellStart"/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саморегуляции</w:t>
      </w:r>
      <w:proofErr w:type="spellEnd"/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познакомить с понятием эмоционального выгорания,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совершенствовать способы регуляции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психоэмоционального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сотрудников,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снижению уровня эмоционального выгорания,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повышению уровня сплоченности коллектива.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 тренинга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Теоретическая часть.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Приветствие.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Актуальность темы занятия-тренинга «Общие принципы борьбы со стрессом».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Тема для всех нас близкая и знакомая. Для начала давайте разберем, почему и из-за чего происходит эмоциональное выгорание.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усваивает: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10% того, что слышит,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50 % того, что видит,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70 % того, что сам переживает,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90% того, что сам делает.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Общеизвестно, что работа в детском саду – одна из наиболее энергоемких (а тем более с детьми с ОПФР). Для ее реализации требуются огромные интеллектуальные, эмоциональные и психические затраты, что влечет за собой нервно-психическое напряжение личности и переутомление. Различного рода перегрузки усугубляются многочисленными страхами: страх не найти поддержки; страх оказаться непрофессионалом; страх перед контролем. Такая ситуация достаточно быстро приводит к эмоциональному истощению, известному как «синдром эмоционального выгорания». 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Эмоциональное выгорание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 других сотрудников детского сада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эмоциогенных</w:t>
      </w:r>
      <w:proofErr w:type="spellEnd"/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коллективы детских садов, как правило, однополы, а это – дополнительный источник конфликтов. В результате </w:t>
      </w: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сотрудник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Как справиться со стрессом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Важно оценить стрессовую ситуацию. Подумайте, какая именно ситуация вызывает у вас отрицательные эмоции. 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Вспомните, вызывала ли эта ситуация такие же эмоции месяц, два месяца, полгода, год назад?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Оцените свои возможности повлиять на ситуацию. Один из мощных источников стресса – ощущение человека, что он не может ни на что повлиять.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Понимание того, что вы можете хоть что-то изменить в ситуации, которая раздражает или угнетает, придаст немного бодрости и позитива.</w:t>
      </w:r>
    </w:p>
    <w:p w:rsidR="00577E74" w:rsidRPr="00645B84" w:rsidRDefault="00577E74" w:rsidP="0057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5B84">
        <w:rPr>
          <w:rFonts w:ascii="Times New Roman" w:hAnsi="Times New Roman" w:cs="Times New Roman"/>
          <w:sz w:val="30"/>
          <w:szCs w:val="30"/>
          <w:shd w:val="clear" w:color="auto" w:fill="FFFFFF"/>
        </w:rPr>
        <w:t>Никогда не пытайтесь изменить сразу всё.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Естественные приемы регуляции организма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смех, улыбка, юмор;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размышления о хорошем, приятном;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движения типа потягивания, расслабления мышц;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наблюдение за пейзажем за окном;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рассматривание комнатных цветов в помещении, фотографий и других приятных или дорогих для человека вещей;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мысленное обращение к высшим силам (Богу, Вселенной, великой идее);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«купание» (реальное или мысленное) в солнечных лучах;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вдыхание свежего воздуха;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стихов;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высказывание похвалы, комплиментов кому-либо просто так.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Конечно, нужно правильно уметь расслабляться, владеть техниками управления своим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психоэмоциональным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состоянием.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саморегуляции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возникать три основных эффекта: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 успокоения (устранение эмоциональной напряженности);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 восстановления (ослабление проявлений утомления);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 активизации (повышение психофизиологической реактивности).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Техники </w:t>
      </w:r>
      <w:proofErr w:type="spellStart"/>
      <w:r w:rsidRPr="00645B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саморегуляции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дыхательные техники,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связанные с движением,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связанные с использованием образов,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связанные с воздействием слова.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</w:t>
      </w: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Практическая часть.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Разминка.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Упражнение «Поза Наполеона».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 эмоциональное раскрепощение, настраивание на работу.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Ожидаемый результат:</w:t>
      </w: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 на работу и взаимодействие.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Упражнение «Картинка»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Цель: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раскрепощение, сплочение, неформальное общение педагогов.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Материалы и оборудование: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набор метафорических карт.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Выберите одну или несколько картинок, которые отражают ваше настроение, мироощущение, убеждение или которые вам просто понравились. Расскажите, почему вы выбрали эти картинки.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Ожидаемый результат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 участники эмоционально раскрепощаются, становятся сплочённые.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Упражнение «И Я!»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Цель: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оптимизация самооценки педагогов, снятие эмоционального напряжения.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Инструкция.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буду называть характеристики, и если Вы считаете, что они подходят для Вас, громко говорит «И Я!!!»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577E74" w:rsidRPr="00645B84" w:rsidTr="005359F6">
        <w:tc>
          <w:tcPr>
            <w:tcW w:w="4927" w:type="dxa"/>
          </w:tcPr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Трудолюбивая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Бойкая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Упрямая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Общительная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Беззаботная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нтересная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Бодрая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Молчаливая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Довольная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Я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звительная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ктивная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еселая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И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скренняя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енивая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тойкая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ккуратная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кромная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Жизнерадостная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Я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ркая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Загадочная</w:t>
            </w:r>
          </w:p>
          <w:p w:rsidR="00577E74" w:rsidRPr="00645B84" w:rsidRDefault="00577E74" w:rsidP="005359F6">
            <w:pPr>
              <w:ind w:firstLine="11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Желанная</w:t>
            </w:r>
          </w:p>
        </w:tc>
        <w:tc>
          <w:tcPr>
            <w:tcW w:w="4927" w:type="dxa"/>
          </w:tcPr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Целеустремленная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Красивая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ртистичная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епоседливая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гривая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Щ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едрая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езависимая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стественная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Ж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енственная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Творческая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Слабая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Смелая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Любимая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Я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ростная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грессивная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адежная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Ш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устрая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хидная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ростая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покойная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У</w:t>
            </w: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мная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Цветущая</w:t>
            </w:r>
          </w:p>
          <w:p w:rsidR="00577E74" w:rsidRPr="00645B84" w:rsidRDefault="00577E74" w:rsidP="005359F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5B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Сильная</w:t>
            </w:r>
          </w:p>
        </w:tc>
      </w:tr>
    </w:tbl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А теперь прочтите выделенные буквы снизу вверх, начиная с левой колонки. Это же Вы!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Ожидаемый результат: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 эмоциональная разрядка (как правило, это упражнение проходит очень весело), повышение самооценки педагогов.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Основная часть.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Упражнение «Удовольствие»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распространенных стереотипов житейской психогигиены является представление о том, что лучшим способом отдыха и восстановления являются наши увлечения, любимые занятия, хобби. Число их обычно ограничено, т. к. у большинства людей есть не более 1-2 хобби. Многие из таких занятий требуют особых условий, времени или состояния самого человека. Однако существует много других возможностей отдохнуть и восстановить свои силы. Участникам тренинга раздаются листы бумаги, и предлагается написать 5 видов повседневной деятельности, которые приносят им удовольствие. Затем предлагается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проранжировать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по степени удовольствия. Затем объяснить участникам, что это и есть ресурс, который можно использовать как «скорую помощь» для восстановления сил.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Слово ведущего: в каждом из нас на протяжении всей жизни продолжает жить ребенок, только большинство из нас забывает про него или стесняется его проявить. Я предлагаю вспомнить этих деток, снова впасть в детство, ведь это так приятно. Мы с вами каждый день работаем с 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детьми, и понимать мы станем их лучше только тогда, когда сами почувствуем себя хоть ненадолго детьми.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Упражнения на снятие напряжения.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А сейчас я хочу предложить вам несколько упражнений, которые снимут ваше напряжение и которые вы можете использовать в повседневной жизни.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«Дышите глубже»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вы испытываете эмоциональный дискомфорт, просто проверьте, как вы дышите. Дыхание состоит из трёх фаз вдох, пауза, выдох. При повышенной возбудимости, беспокойстве, нервозности или раздражительности нужно дышать так: вдох – пауза – выдох. Начните с 5 секунд. Попробуем!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Долго дышать в таком ритме не нужно. Следите за результатом и по нему ориентируйтесь. Можно увеличивать длительность каждой фазы. Для того что бы поднять общий тонус, собраться с силами чередование фаз должно быть следующим: вдох-выдох-пауза. Попробуем!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снимать мышечные зажимы позволяет снять нервно-психическое напряжение. Говорят, клин клином вышибают, и мы поступим точно так же. Чтобы достичь максимального расслабления нужно напрячься максимально сильно.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B84">
        <w:rPr>
          <w:rFonts w:ascii="Times New Roman" w:hAnsi="Times New Roman" w:cs="Times New Roman"/>
          <w:b/>
          <w:sz w:val="30"/>
          <w:szCs w:val="30"/>
        </w:rPr>
        <w:t>«Техника зевания»</w:t>
      </w:r>
      <w:r w:rsidRPr="00645B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B84">
        <w:rPr>
          <w:rFonts w:ascii="Times New Roman" w:hAnsi="Times New Roman" w:cs="Times New Roman"/>
          <w:sz w:val="30"/>
          <w:szCs w:val="30"/>
        </w:rPr>
        <w:t xml:space="preserve">Цель: снятие усталости.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B84">
        <w:rPr>
          <w:rFonts w:ascii="Times New Roman" w:hAnsi="Times New Roman" w:cs="Times New Roman"/>
          <w:sz w:val="30"/>
          <w:szCs w:val="30"/>
        </w:rPr>
        <w:t>Зевок позволяет почти мгновенно обогатить кровь кислородом и освободиться от избытка углекислоты. В процессе зевка мышцы шеи, лица, ротовой полости ускоряют кровоток в сосудах головного мозга. Зевок, улучшая кровоснабжение легких, выталкивая кровь из печени, повышает тонус организма, создает импульс положительных эмоций. Суть техники: Закрыть глаза, как можно шире открыть рот, напрячь ротовую полость. Как можно ярче представить, что во рту образуется полость, дно которой опускается вниз. Зевок выполняется с одновременным потягиванием всего тела. Повышению эффективности зевка способствует улыбка, усиливающая расслабление мышц лица и формирующая положительный эмоциональный импульс. После зевка наступает расслабление мышц лица, глотки, гортани, появляется чувство покоя.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«Передышка»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Обычно, когда мы бываем чем-то расстроены, мы начинаем сдерживать дыхание. Высвобождение дыхания –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Упражнение «Лимон»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 управление состоянием мышечного напряжения и расслабления.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Сядьте удобно: руки свободно положите на колени (ладонями вверх, плечи и голова опущены.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«Муха»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: снятие напряжения с лицевой мускулатуры.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Техники заземления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Цель: подведение к осознанию себя в настоящем моменте и текущей реальности всеми своими чувствами – физически, умственно, эмоционально.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Усиленно поморгать.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Похлопать себя по плечам, груди, рукам, ногам, ритмично смахнуть с себя воображаемые пылинки.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Интенсивно потереть мочки ушей.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Помассировать виски.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Резко сжать и разжать кулаки.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Пошевелить пальцами рук и ног.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 «Пять органов чувств»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Назовите вслух или про себя по 5 примеров для каждого органа чувств: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предметы, которые видите сейчас (зрение);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звуки, которые слышите (слух);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вещи, которых касаетесь (осязание);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запахи, которые вдыхаете (обоняние);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вкусы, который ощущаете (вкус).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варианты для быстрого переключения внимания: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в комнате 8 предметов белого (черного, красного) цвета;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посчитать от 1 до 100 или наоборот;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вспомнить пять фильмов про животных.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Заключительная часть.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«Пять добрых слов»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Оборудование: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 листы бумаги, ручки.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Форма работы: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разбиваются на подгруппы по 6 человек.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Задание.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Каждый из вас должен: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обведите свою левую руку на листе бумаги;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ладошке напишите свое имя;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потом вы передаете свой лист соседу справа, а сами получаете рисунок от соседа слева.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одном из «пальчиков» полученного чужого рисунка, вы пишете какое-нибудь привлекательное, на ваш взгляд, качество ее обладателя. Другой человек делает запись на другом пальчике и т.д., пока лист не вернется к владельцу.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все надписи будут сделаны, автор получает рисунки и знакомится с «комплиментами».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Обсуждение: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Какие чувства вы испытывали, когда читали надписи на своей    «руке»?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Все ли ваши достоинства, о которых написали другие, были вам известны?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«</w:t>
      </w:r>
      <w:r w:rsidRPr="00645B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Потому что лучшая!»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Цель: </w:t>
      </w: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оптимизация самооценки.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Инструкция: по очереди участники читают по строчке стихотворения.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Я такая Лапочка! Я такая Цаца!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меня, Красавицу, не налюбоваться!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такая Умница! Я такая Краля!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Вы такой красавицы сроду не видали!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Я себя любимую холю и лелею!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Ах, какие плечики! Ах, какая шея!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Талия осиная! Бархатная кожа –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каждым днем красивее,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каждым днем моложе!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Зубки – как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жемчужинки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каждым днем прочнее!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Ножки – загляденье –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каждым днем стройнее!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Волосы шикарные –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и не мечталось!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троих готовили –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 одной досталось!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Никого не слушаю, 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 стыдят и хают!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Потому что лучшая!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Потому что знаю!!!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Притча о колодце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А закончить нашу с вами встречу я хочу притчей.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Однажды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осел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упал в колодец и стал громко вопить, призывая на помощь. На его крики прибежал хозяин ослика и развел руками – ведь вытащить ослика из колодца было невозможно.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Тогда хозяин рассудил так: «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Осел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мой уже стар, и ему недолго осталось, а я все равно хотел купить нового молодого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осла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Этот колодец уже совсем высох, и я уже давно хотел его засыпать и вырыть новый. Так почему бы сразу не убить двух зайцев - засыплю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ка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старый колодец, да и ослика заодно закопаю».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Недолго думая, он пригласил своих соседей – все дружно взялись за лопаты и стали бросать землю в колодец.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Осел</w:t>
      </w:r>
      <w:proofErr w:type="spellEnd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сразу же понял, что к чему и начал громко вопить, но люди не обращали внимание на его вопли и молча продолжали бросать землю в колодец.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Однако, очень скоро ослик замолчал. Когда хозяин заглянули в колодец, он увидел следующую картину –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этому, подняться немного выше. Таким образом, вы постепенно сможете выбраться из самого глубокого колодца.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Запомните пять простых правил: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1. Освободите свое сердце от ненависти – простите всех, на кого вы были обижены.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2. Освободите свое сердце от волнений – большинство из них бесполезны.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Ведите простую жизнь и цените то, что имеете.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Отдавайте больше.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5. Ожидайте меньше.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Спасибо за совместную работу. Желаю удачи и хорошего настроения!</w:t>
      </w: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7E74" w:rsidRPr="00645B84" w:rsidRDefault="00577E74" w:rsidP="00577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Октябрь 2023                      Подготовил: педагог-психолог </w:t>
      </w:r>
      <w:proofErr w:type="spellStart"/>
      <w:r w:rsidRPr="00645B84"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Т.А.Задиран</w:t>
      </w:r>
      <w:proofErr w:type="spellEnd"/>
    </w:p>
    <w:p w:rsidR="006E2290" w:rsidRPr="00645B84" w:rsidRDefault="006E2290"/>
    <w:sectPr w:rsidR="006E2290" w:rsidRPr="00645B84" w:rsidSect="003C2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7E74"/>
    <w:rsid w:val="00000792"/>
    <w:rsid w:val="00001212"/>
    <w:rsid w:val="00003AA1"/>
    <w:rsid w:val="00005D5A"/>
    <w:rsid w:val="00011A12"/>
    <w:rsid w:val="00011A99"/>
    <w:rsid w:val="00020165"/>
    <w:rsid w:val="00020F78"/>
    <w:rsid w:val="00023E09"/>
    <w:rsid w:val="00024F7E"/>
    <w:rsid w:val="00035574"/>
    <w:rsid w:val="0003575B"/>
    <w:rsid w:val="00036E99"/>
    <w:rsid w:val="000405C0"/>
    <w:rsid w:val="00040BD3"/>
    <w:rsid w:val="000433C3"/>
    <w:rsid w:val="00046B78"/>
    <w:rsid w:val="00055A4E"/>
    <w:rsid w:val="000573FE"/>
    <w:rsid w:val="00064935"/>
    <w:rsid w:val="00064D24"/>
    <w:rsid w:val="00066475"/>
    <w:rsid w:val="00070D90"/>
    <w:rsid w:val="0007212E"/>
    <w:rsid w:val="000743F0"/>
    <w:rsid w:val="00076830"/>
    <w:rsid w:val="0008170A"/>
    <w:rsid w:val="0008758A"/>
    <w:rsid w:val="00092C0D"/>
    <w:rsid w:val="00095A80"/>
    <w:rsid w:val="000977D9"/>
    <w:rsid w:val="000A0AF2"/>
    <w:rsid w:val="000A400A"/>
    <w:rsid w:val="000A6AC9"/>
    <w:rsid w:val="000B03C7"/>
    <w:rsid w:val="000B2490"/>
    <w:rsid w:val="000B3873"/>
    <w:rsid w:val="000B48AE"/>
    <w:rsid w:val="000C4F03"/>
    <w:rsid w:val="000C6A2A"/>
    <w:rsid w:val="000C7814"/>
    <w:rsid w:val="000D18A1"/>
    <w:rsid w:val="000D653A"/>
    <w:rsid w:val="000D7E1A"/>
    <w:rsid w:val="000E0DE6"/>
    <w:rsid w:val="000E1350"/>
    <w:rsid w:val="000F35A7"/>
    <w:rsid w:val="000F3844"/>
    <w:rsid w:val="000F5CCD"/>
    <w:rsid w:val="000F6915"/>
    <w:rsid w:val="00104096"/>
    <w:rsid w:val="001126E7"/>
    <w:rsid w:val="00117F8B"/>
    <w:rsid w:val="001207E1"/>
    <w:rsid w:val="0012131C"/>
    <w:rsid w:val="00125567"/>
    <w:rsid w:val="001316E6"/>
    <w:rsid w:val="00135BC0"/>
    <w:rsid w:val="00137C56"/>
    <w:rsid w:val="00137E0E"/>
    <w:rsid w:val="0014360F"/>
    <w:rsid w:val="00145702"/>
    <w:rsid w:val="0015040D"/>
    <w:rsid w:val="00151B60"/>
    <w:rsid w:val="0015269E"/>
    <w:rsid w:val="0015401F"/>
    <w:rsid w:val="00155232"/>
    <w:rsid w:val="001570D2"/>
    <w:rsid w:val="00160E59"/>
    <w:rsid w:val="00164E69"/>
    <w:rsid w:val="001650E8"/>
    <w:rsid w:val="00167A41"/>
    <w:rsid w:val="00167BD9"/>
    <w:rsid w:val="00167C53"/>
    <w:rsid w:val="00167E5F"/>
    <w:rsid w:val="001719BD"/>
    <w:rsid w:val="001824A4"/>
    <w:rsid w:val="001835F5"/>
    <w:rsid w:val="00186289"/>
    <w:rsid w:val="00186B9F"/>
    <w:rsid w:val="0018727A"/>
    <w:rsid w:val="001878E5"/>
    <w:rsid w:val="00191507"/>
    <w:rsid w:val="00192E28"/>
    <w:rsid w:val="00196EB7"/>
    <w:rsid w:val="00197071"/>
    <w:rsid w:val="001A13B3"/>
    <w:rsid w:val="001A518E"/>
    <w:rsid w:val="001A73BD"/>
    <w:rsid w:val="001B1E9B"/>
    <w:rsid w:val="001B233B"/>
    <w:rsid w:val="001B2AD8"/>
    <w:rsid w:val="001B4E68"/>
    <w:rsid w:val="001B5287"/>
    <w:rsid w:val="001B64B6"/>
    <w:rsid w:val="001C1510"/>
    <w:rsid w:val="001C43E1"/>
    <w:rsid w:val="001C4FB4"/>
    <w:rsid w:val="001C5490"/>
    <w:rsid w:val="001D03E3"/>
    <w:rsid w:val="001D12F1"/>
    <w:rsid w:val="001D4A20"/>
    <w:rsid w:val="001E24FC"/>
    <w:rsid w:val="001E5053"/>
    <w:rsid w:val="001F7956"/>
    <w:rsid w:val="00205B85"/>
    <w:rsid w:val="002108F9"/>
    <w:rsid w:val="002121C5"/>
    <w:rsid w:val="00212491"/>
    <w:rsid w:val="00212FF9"/>
    <w:rsid w:val="00213A50"/>
    <w:rsid w:val="00223E8E"/>
    <w:rsid w:val="002248B3"/>
    <w:rsid w:val="00230577"/>
    <w:rsid w:val="00230F9B"/>
    <w:rsid w:val="002311EE"/>
    <w:rsid w:val="00242381"/>
    <w:rsid w:val="00244B71"/>
    <w:rsid w:val="00255E18"/>
    <w:rsid w:val="002617FF"/>
    <w:rsid w:val="00262891"/>
    <w:rsid w:val="0027255E"/>
    <w:rsid w:val="00280CB4"/>
    <w:rsid w:val="00281988"/>
    <w:rsid w:val="002832A3"/>
    <w:rsid w:val="0029464E"/>
    <w:rsid w:val="0029767F"/>
    <w:rsid w:val="002A0029"/>
    <w:rsid w:val="002A44BB"/>
    <w:rsid w:val="002B033B"/>
    <w:rsid w:val="002D2E1E"/>
    <w:rsid w:val="002D7734"/>
    <w:rsid w:val="002E352E"/>
    <w:rsid w:val="002F5446"/>
    <w:rsid w:val="002F71A1"/>
    <w:rsid w:val="002F7D2E"/>
    <w:rsid w:val="003013D2"/>
    <w:rsid w:val="003062C5"/>
    <w:rsid w:val="003123A3"/>
    <w:rsid w:val="00313ADD"/>
    <w:rsid w:val="003163FB"/>
    <w:rsid w:val="00317251"/>
    <w:rsid w:val="0032048F"/>
    <w:rsid w:val="00321079"/>
    <w:rsid w:val="00322390"/>
    <w:rsid w:val="00322E74"/>
    <w:rsid w:val="00324D7B"/>
    <w:rsid w:val="003263C1"/>
    <w:rsid w:val="00331453"/>
    <w:rsid w:val="003357B8"/>
    <w:rsid w:val="00336DC4"/>
    <w:rsid w:val="00337BD1"/>
    <w:rsid w:val="003409B4"/>
    <w:rsid w:val="00340C29"/>
    <w:rsid w:val="00342EAD"/>
    <w:rsid w:val="00344761"/>
    <w:rsid w:val="00347762"/>
    <w:rsid w:val="003514C9"/>
    <w:rsid w:val="00354433"/>
    <w:rsid w:val="00355271"/>
    <w:rsid w:val="003552A5"/>
    <w:rsid w:val="00357252"/>
    <w:rsid w:val="00357263"/>
    <w:rsid w:val="00365862"/>
    <w:rsid w:val="00365B5F"/>
    <w:rsid w:val="00371FA9"/>
    <w:rsid w:val="00372ACC"/>
    <w:rsid w:val="003732A6"/>
    <w:rsid w:val="003763E9"/>
    <w:rsid w:val="00376BCE"/>
    <w:rsid w:val="00390018"/>
    <w:rsid w:val="0039078C"/>
    <w:rsid w:val="00391BC2"/>
    <w:rsid w:val="00393D95"/>
    <w:rsid w:val="00394D3D"/>
    <w:rsid w:val="003A16C2"/>
    <w:rsid w:val="003A6B58"/>
    <w:rsid w:val="003A6D2F"/>
    <w:rsid w:val="003A718B"/>
    <w:rsid w:val="003A72CC"/>
    <w:rsid w:val="003A74EF"/>
    <w:rsid w:val="003A7AAA"/>
    <w:rsid w:val="003B0826"/>
    <w:rsid w:val="003B1BFF"/>
    <w:rsid w:val="003B38BF"/>
    <w:rsid w:val="003B3F4B"/>
    <w:rsid w:val="003B4F5E"/>
    <w:rsid w:val="003B7482"/>
    <w:rsid w:val="003C28A6"/>
    <w:rsid w:val="003C7C1C"/>
    <w:rsid w:val="003D08FB"/>
    <w:rsid w:val="003D15D4"/>
    <w:rsid w:val="003D1E31"/>
    <w:rsid w:val="003D518F"/>
    <w:rsid w:val="003D6043"/>
    <w:rsid w:val="003E4785"/>
    <w:rsid w:val="003E6499"/>
    <w:rsid w:val="003E6E5B"/>
    <w:rsid w:val="003F138A"/>
    <w:rsid w:val="003F18F7"/>
    <w:rsid w:val="003F1D84"/>
    <w:rsid w:val="003F2E83"/>
    <w:rsid w:val="003F4882"/>
    <w:rsid w:val="003F6B6A"/>
    <w:rsid w:val="004019D4"/>
    <w:rsid w:val="00403C2D"/>
    <w:rsid w:val="00404D98"/>
    <w:rsid w:val="00414746"/>
    <w:rsid w:val="00422155"/>
    <w:rsid w:val="0042227B"/>
    <w:rsid w:val="00423C9E"/>
    <w:rsid w:val="00424BFC"/>
    <w:rsid w:val="00430D3E"/>
    <w:rsid w:val="0043156F"/>
    <w:rsid w:val="00432A63"/>
    <w:rsid w:val="004331BD"/>
    <w:rsid w:val="00434E87"/>
    <w:rsid w:val="00443F9E"/>
    <w:rsid w:val="00445332"/>
    <w:rsid w:val="004474A3"/>
    <w:rsid w:val="00453AF4"/>
    <w:rsid w:val="00454ACA"/>
    <w:rsid w:val="00455CF9"/>
    <w:rsid w:val="00461136"/>
    <w:rsid w:val="0046303F"/>
    <w:rsid w:val="00465C9A"/>
    <w:rsid w:val="00467C8A"/>
    <w:rsid w:val="00473076"/>
    <w:rsid w:val="004805E5"/>
    <w:rsid w:val="00482368"/>
    <w:rsid w:val="00486A13"/>
    <w:rsid w:val="00487726"/>
    <w:rsid w:val="00490ED4"/>
    <w:rsid w:val="00495029"/>
    <w:rsid w:val="00496394"/>
    <w:rsid w:val="00496A3D"/>
    <w:rsid w:val="004A01DC"/>
    <w:rsid w:val="004A027C"/>
    <w:rsid w:val="004A11EC"/>
    <w:rsid w:val="004A7914"/>
    <w:rsid w:val="004C2090"/>
    <w:rsid w:val="004C3345"/>
    <w:rsid w:val="004C3D94"/>
    <w:rsid w:val="004C62D1"/>
    <w:rsid w:val="004C6F36"/>
    <w:rsid w:val="004D1119"/>
    <w:rsid w:val="004D41FC"/>
    <w:rsid w:val="004D4D8E"/>
    <w:rsid w:val="004D67FD"/>
    <w:rsid w:val="004E0555"/>
    <w:rsid w:val="004E6398"/>
    <w:rsid w:val="004E69B2"/>
    <w:rsid w:val="004E7CF7"/>
    <w:rsid w:val="004F0D74"/>
    <w:rsid w:val="004F525A"/>
    <w:rsid w:val="004F62CF"/>
    <w:rsid w:val="00516E31"/>
    <w:rsid w:val="005207FE"/>
    <w:rsid w:val="005212F0"/>
    <w:rsid w:val="0052514D"/>
    <w:rsid w:val="00525985"/>
    <w:rsid w:val="00532D29"/>
    <w:rsid w:val="00533047"/>
    <w:rsid w:val="005376D8"/>
    <w:rsid w:val="00540496"/>
    <w:rsid w:val="0054248B"/>
    <w:rsid w:val="00544DB8"/>
    <w:rsid w:val="005507EF"/>
    <w:rsid w:val="00550B5A"/>
    <w:rsid w:val="00550FA8"/>
    <w:rsid w:val="00555855"/>
    <w:rsid w:val="00555BED"/>
    <w:rsid w:val="00562255"/>
    <w:rsid w:val="00563424"/>
    <w:rsid w:val="00563F09"/>
    <w:rsid w:val="00564449"/>
    <w:rsid w:val="0056520C"/>
    <w:rsid w:val="00567487"/>
    <w:rsid w:val="00567FCA"/>
    <w:rsid w:val="00573353"/>
    <w:rsid w:val="00573F1A"/>
    <w:rsid w:val="0057761E"/>
    <w:rsid w:val="00577E74"/>
    <w:rsid w:val="00581198"/>
    <w:rsid w:val="0058163E"/>
    <w:rsid w:val="0058304B"/>
    <w:rsid w:val="00583188"/>
    <w:rsid w:val="00585C8A"/>
    <w:rsid w:val="005903BC"/>
    <w:rsid w:val="00591724"/>
    <w:rsid w:val="005941EF"/>
    <w:rsid w:val="0059688D"/>
    <w:rsid w:val="00597F72"/>
    <w:rsid w:val="005A2B46"/>
    <w:rsid w:val="005A3F91"/>
    <w:rsid w:val="005A5092"/>
    <w:rsid w:val="005B1A82"/>
    <w:rsid w:val="005B3FE2"/>
    <w:rsid w:val="005C119B"/>
    <w:rsid w:val="005C34EA"/>
    <w:rsid w:val="005C5DE8"/>
    <w:rsid w:val="005D2F9C"/>
    <w:rsid w:val="005D2FC9"/>
    <w:rsid w:val="005D3926"/>
    <w:rsid w:val="005D401C"/>
    <w:rsid w:val="005E0910"/>
    <w:rsid w:val="005E0D38"/>
    <w:rsid w:val="005E128E"/>
    <w:rsid w:val="005E45E2"/>
    <w:rsid w:val="005E5FB4"/>
    <w:rsid w:val="005E6D78"/>
    <w:rsid w:val="005F0D68"/>
    <w:rsid w:val="005F128F"/>
    <w:rsid w:val="005F162E"/>
    <w:rsid w:val="005F19B4"/>
    <w:rsid w:val="005F243A"/>
    <w:rsid w:val="005F3BC1"/>
    <w:rsid w:val="005F41E7"/>
    <w:rsid w:val="00602EB7"/>
    <w:rsid w:val="00604666"/>
    <w:rsid w:val="00604EAA"/>
    <w:rsid w:val="006051BE"/>
    <w:rsid w:val="00615FD2"/>
    <w:rsid w:val="00624F0D"/>
    <w:rsid w:val="00626D9B"/>
    <w:rsid w:val="00636979"/>
    <w:rsid w:val="00641259"/>
    <w:rsid w:val="00643344"/>
    <w:rsid w:val="00645B84"/>
    <w:rsid w:val="00654761"/>
    <w:rsid w:val="006636AF"/>
    <w:rsid w:val="00666A1B"/>
    <w:rsid w:val="00667E72"/>
    <w:rsid w:val="00670D5D"/>
    <w:rsid w:val="00676E41"/>
    <w:rsid w:val="00681049"/>
    <w:rsid w:val="00681DA2"/>
    <w:rsid w:val="00683D28"/>
    <w:rsid w:val="00684B55"/>
    <w:rsid w:val="00686A6E"/>
    <w:rsid w:val="00690BFF"/>
    <w:rsid w:val="00695A57"/>
    <w:rsid w:val="006974F2"/>
    <w:rsid w:val="006A1B2B"/>
    <w:rsid w:val="006A685C"/>
    <w:rsid w:val="006A7AF4"/>
    <w:rsid w:val="006B01A7"/>
    <w:rsid w:val="006B3E55"/>
    <w:rsid w:val="006B3F83"/>
    <w:rsid w:val="006C08C8"/>
    <w:rsid w:val="006C38A0"/>
    <w:rsid w:val="006D381D"/>
    <w:rsid w:val="006D4199"/>
    <w:rsid w:val="006D50F5"/>
    <w:rsid w:val="006E101D"/>
    <w:rsid w:val="006E16C2"/>
    <w:rsid w:val="006E2290"/>
    <w:rsid w:val="006E35B3"/>
    <w:rsid w:val="006E42CD"/>
    <w:rsid w:val="006E6871"/>
    <w:rsid w:val="007036D1"/>
    <w:rsid w:val="00704A07"/>
    <w:rsid w:val="007073E2"/>
    <w:rsid w:val="0070754D"/>
    <w:rsid w:val="00707FC1"/>
    <w:rsid w:val="00711617"/>
    <w:rsid w:val="00712DEC"/>
    <w:rsid w:val="00712F7F"/>
    <w:rsid w:val="007141BA"/>
    <w:rsid w:val="00715C24"/>
    <w:rsid w:val="00716991"/>
    <w:rsid w:val="007221B8"/>
    <w:rsid w:val="00734563"/>
    <w:rsid w:val="00736BA0"/>
    <w:rsid w:val="0073725A"/>
    <w:rsid w:val="00755711"/>
    <w:rsid w:val="00755B69"/>
    <w:rsid w:val="00756A7C"/>
    <w:rsid w:val="00760649"/>
    <w:rsid w:val="0076072B"/>
    <w:rsid w:val="00764E98"/>
    <w:rsid w:val="0076795D"/>
    <w:rsid w:val="007729AD"/>
    <w:rsid w:val="00774A8C"/>
    <w:rsid w:val="00775094"/>
    <w:rsid w:val="00776502"/>
    <w:rsid w:val="00783A47"/>
    <w:rsid w:val="00785BCC"/>
    <w:rsid w:val="00786666"/>
    <w:rsid w:val="007868EC"/>
    <w:rsid w:val="007913F5"/>
    <w:rsid w:val="00795460"/>
    <w:rsid w:val="007A0477"/>
    <w:rsid w:val="007B07DD"/>
    <w:rsid w:val="007C3703"/>
    <w:rsid w:val="007C66CC"/>
    <w:rsid w:val="007D7318"/>
    <w:rsid w:val="007E1663"/>
    <w:rsid w:val="007E2243"/>
    <w:rsid w:val="007E62BC"/>
    <w:rsid w:val="007E7054"/>
    <w:rsid w:val="007E73AA"/>
    <w:rsid w:val="007F18BE"/>
    <w:rsid w:val="007F56EC"/>
    <w:rsid w:val="007F588D"/>
    <w:rsid w:val="00800B4C"/>
    <w:rsid w:val="00801947"/>
    <w:rsid w:val="00805BC5"/>
    <w:rsid w:val="00807FC3"/>
    <w:rsid w:val="00816010"/>
    <w:rsid w:val="0082014D"/>
    <w:rsid w:val="008225EB"/>
    <w:rsid w:val="00824C55"/>
    <w:rsid w:val="0082687A"/>
    <w:rsid w:val="00827D98"/>
    <w:rsid w:val="00830783"/>
    <w:rsid w:val="00831ABB"/>
    <w:rsid w:val="0083616F"/>
    <w:rsid w:val="008361A1"/>
    <w:rsid w:val="00836CC2"/>
    <w:rsid w:val="008377D8"/>
    <w:rsid w:val="00841085"/>
    <w:rsid w:val="008432C7"/>
    <w:rsid w:val="00844CC6"/>
    <w:rsid w:val="008460C9"/>
    <w:rsid w:val="008476BF"/>
    <w:rsid w:val="008477B0"/>
    <w:rsid w:val="008578BE"/>
    <w:rsid w:val="00857993"/>
    <w:rsid w:val="00857ED2"/>
    <w:rsid w:val="008621FB"/>
    <w:rsid w:val="0086505E"/>
    <w:rsid w:val="00875BC9"/>
    <w:rsid w:val="00881C74"/>
    <w:rsid w:val="00883E03"/>
    <w:rsid w:val="00885A33"/>
    <w:rsid w:val="0089145A"/>
    <w:rsid w:val="00892261"/>
    <w:rsid w:val="00892B1F"/>
    <w:rsid w:val="008974DE"/>
    <w:rsid w:val="008A031F"/>
    <w:rsid w:val="008A5BA2"/>
    <w:rsid w:val="008B175A"/>
    <w:rsid w:val="008B256E"/>
    <w:rsid w:val="008B7F63"/>
    <w:rsid w:val="008C06A0"/>
    <w:rsid w:val="008C33F4"/>
    <w:rsid w:val="008D2DDB"/>
    <w:rsid w:val="008D3374"/>
    <w:rsid w:val="008D5438"/>
    <w:rsid w:val="008D5449"/>
    <w:rsid w:val="008D6BC6"/>
    <w:rsid w:val="008E027D"/>
    <w:rsid w:val="008E249B"/>
    <w:rsid w:val="008E279C"/>
    <w:rsid w:val="008E282C"/>
    <w:rsid w:val="008E502A"/>
    <w:rsid w:val="008F0F1F"/>
    <w:rsid w:val="008F1894"/>
    <w:rsid w:val="008F3568"/>
    <w:rsid w:val="009030CC"/>
    <w:rsid w:val="009074BB"/>
    <w:rsid w:val="00907C1E"/>
    <w:rsid w:val="00914FEE"/>
    <w:rsid w:val="009154FC"/>
    <w:rsid w:val="009169FD"/>
    <w:rsid w:val="00924791"/>
    <w:rsid w:val="00926D4F"/>
    <w:rsid w:val="00927A43"/>
    <w:rsid w:val="00930FD0"/>
    <w:rsid w:val="00932A9A"/>
    <w:rsid w:val="009332A8"/>
    <w:rsid w:val="009334CF"/>
    <w:rsid w:val="009337F4"/>
    <w:rsid w:val="00933A7D"/>
    <w:rsid w:val="00937484"/>
    <w:rsid w:val="00943368"/>
    <w:rsid w:val="00943F9E"/>
    <w:rsid w:val="00945AD2"/>
    <w:rsid w:val="009569B4"/>
    <w:rsid w:val="00957E70"/>
    <w:rsid w:val="00961D48"/>
    <w:rsid w:val="00961DEC"/>
    <w:rsid w:val="009652DC"/>
    <w:rsid w:val="00966B20"/>
    <w:rsid w:val="00974F6A"/>
    <w:rsid w:val="00981731"/>
    <w:rsid w:val="00982281"/>
    <w:rsid w:val="009843BE"/>
    <w:rsid w:val="00985BA6"/>
    <w:rsid w:val="009864BD"/>
    <w:rsid w:val="00986BFE"/>
    <w:rsid w:val="00987D75"/>
    <w:rsid w:val="009909DF"/>
    <w:rsid w:val="00992466"/>
    <w:rsid w:val="00993566"/>
    <w:rsid w:val="00994051"/>
    <w:rsid w:val="00996EB8"/>
    <w:rsid w:val="009A24C9"/>
    <w:rsid w:val="009A42CB"/>
    <w:rsid w:val="009A53E4"/>
    <w:rsid w:val="009A5426"/>
    <w:rsid w:val="009B0996"/>
    <w:rsid w:val="009B1022"/>
    <w:rsid w:val="009B20A5"/>
    <w:rsid w:val="009B47A2"/>
    <w:rsid w:val="009B7F2D"/>
    <w:rsid w:val="009C088C"/>
    <w:rsid w:val="009C2505"/>
    <w:rsid w:val="009C5CFC"/>
    <w:rsid w:val="009C73DB"/>
    <w:rsid w:val="009C7C3D"/>
    <w:rsid w:val="009D64BF"/>
    <w:rsid w:val="009E47AF"/>
    <w:rsid w:val="009E4D59"/>
    <w:rsid w:val="009F1EDD"/>
    <w:rsid w:val="009F6429"/>
    <w:rsid w:val="009F66A7"/>
    <w:rsid w:val="009F6E83"/>
    <w:rsid w:val="009F6E9F"/>
    <w:rsid w:val="009F767D"/>
    <w:rsid w:val="00A014AA"/>
    <w:rsid w:val="00A02040"/>
    <w:rsid w:val="00A02556"/>
    <w:rsid w:val="00A04EE9"/>
    <w:rsid w:val="00A05999"/>
    <w:rsid w:val="00A10233"/>
    <w:rsid w:val="00A1081A"/>
    <w:rsid w:val="00A139C4"/>
    <w:rsid w:val="00A22249"/>
    <w:rsid w:val="00A23150"/>
    <w:rsid w:val="00A25955"/>
    <w:rsid w:val="00A274D5"/>
    <w:rsid w:val="00A310F4"/>
    <w:rsid w:val="00A34EE3"/>
    <w:rsid w:val="00A406F3"/>
    <w:rsid w:val="00A4367F"/>
    <w:rsid w:val="00A45DC0"/>
    <w:rsid w:val="00A535CA"/>
    <w:rsid w:val="00A638F6"/>
    <w:rsid w:val="00A65C07"/>
    <w:rsid w:val="00A70560"/>
    <w:rsid w:val="00A70B6B"/>
    <w:rsid w:val="00A73B56"/>
    <w:rsid w:val="00A749EC"/>
    <w:rsid w:val="00A86FBC"/>
    <w:rsid w:val="00A912B0"/>
    <w:rsid w:val="00A92E6B"/>
    <w:rsid w:val="00A94118"/>
    <w:rsid w:val="00A94968"/>
    <w:rsid w:val="00AA3DB5"/>
    <w:rsid w:val="00AA45F5"/>
    <w:rsid w:val="00AA6524"/>
    <w:rsid w:val="00AA6B19"/>
    <w:rsid w:val="00AA7AF5"/>
    <w:rsid w:val="00AB03CC"/>
    <w:rsid w:val="00AB33AD"/>
    <w:rsid w:val="00AB4961"/>
    <w:rsid w:val="00AC473A"/>
    <w:rsid w:val="00AC688E"/>
    <w:rsid w:val="00AD038E"/>
    <w:rsid w:val="00AD24B3"/>
    <w:rsid w:val="00AD5EE7"/>
    <w:rsid w:val="00AD681D"/>
    <w:rsid w:val="00AE4270"/>
    <w:rsid w:val="00AE44C7"/>
    <w:rsid w:val="00AE45D1"/>
    <w:rsid w:val="00AE53C5"/>
    <w:rsid w:val="00AE5D51"/>
    <w:rsid w:val="00AF25BE"/>
    <w:rsid w:val="00AF34FB"/>
    <w:rsid w:val="00B03060"/>
    <w:rsid w:val="00B056A1"/>
    <w:rsid w:val="00B06004"/>
    <w:rsid w:val="00B07B15"/>
    <w:rsid w:val="00B11DAE"/>
    <w:rsid w:val="00B13341"/>
    <w:rsid w:val="00B152E3"/>
    <w:rsid w:val="00B15E2B"/>
    <w:rsid w:val="00B25B45"/>
    <w:rsid w:val="00B26684"/>
    <w:rsid w:val="00B31EA7"/>
    <w:rsid w:val="00B358A2"/>
    <w:rsid w:val="00B378B9"/>
    <w:rsid w:val="00B37E5A"/>
    <w:rsid w:val="00B41F37"/>
    <w:rsid w:val="00B42151"/>
    <w:rsid w:val="00B45541"/>
    <w:rsid w:val="00B45A4F"/>
    <w:rsid w:val="00B535D7"/>
    <w:rsid w:val="00B53650"/>
    <w:rsid w:val="00B539E0"/>
    <w:rsid w:val="00B54095"/>
    <w:rsid w:val="00B567F4"/>
    <w:rsid w:val="00B6037B"/>
    <w:rsid w:val="00B70DB9"/>
    <w:rsid w:val="00B715EC"/>
    <w:rsid w:val="00B72FD3"/>
    <w:rsid w:val="00B73D71"/>
    <w:rsid w:val="00B756A7"/>
    <w:rsid w:val="00B75F83"/>
    <w:rsid w:val="00B84763"/>
    <w:rsid w:val="00B871F0"/>
    <w:rsid w:val="00B87664"/>
    <w:rsid w:val="00B9199C"/>
    <w:rsid w:val="00B91AC6"/>
    <w:rsid w:val="00B92035"/>
    <w:rsid w:val="00B9264E"/>
    <w:rsid w:val="00B94260"/>
    <w:rsid w:val="00B94C77"/>
    <w:rsid w:val="00B97C93"/>
    <w:rsid w:val="00BA641D"/>
    <w:rsid w:val="00BB09A4"/>
    <w:rsid w:val="00BB18D9"/>
    <w:rsid w:val="00BB1C2C"/>
    <w:rsid w:val="00BB277D"/>
    <w:rsid w:val="00BB37B9"/>
    <w:rsid w:val="00BC1583"/>
    <w:rsid w:val="00BC4A34"/>
    <w:rsid w:val="00BC5F27"/>
    <w:rsid w:val="00BC7679"/>
    <w:rsid w:val="00BD2B6A"/>
    <w:rsid w:val="00BD33AD"/>
    <w:rsid w:val="00BD75BA"/>
    <w:rsid w:val="00BE013E"/>
    <w:rsid w:val="00BE6D65"/>
    <w:rsid w:val="00BF33F1"/>
    <w:rsid w:val="00BF695B"/>
    <w:rsid w:val="00C020E0"/>
    <w:rsid w:val="00C04926"/>
    <w:rsid w:val="00C12650"/>
    <w:rsid w:val="00C12CA8"/>
    <w:rsid w:val="00C15418"/>
    <w:rsid w:val="00C17EA4"/>
    <w:rsid w:val="00C26343"/>
    <w:rsid w:val="00C316E9"/>
    <w:rsid w:val="00C32F5A"/>
    <w:rsid w:val="00C34A6F"/>
    <w:rsid w:val="00C351AA"/>
    <w:rsid w:val="00C35313"/>
    <w:rsid w:val="00C372F4"/>
    <w:rsid w:val="00C41083"/>
    <w:rsid w:val="00C41226"/>
    <w:rsid w:val="00C42852"/>
    <w:rsid w:val="00C473AC"/>
    <w:rsid w:val="00C505C6"/>
    <w:rsid w:val="00C52E37"/>
    <w:rsid w:val="00C542BD"/>
    <w:rsid w:val="00C5743D"/>
    <w:rsid w:val="00C63878"/>
    <w:rsid w:val="00C647C4"/>
    <w:rsid w:val="00C743E9"/>
    <w:rsid w:val="00C81B75"/>
    <w:rsid w:val="00C85DD6"/>
    <w:rsid w:val="00C86DB3"/>
    <w:rsid w:val="00C92974"/>
    <w:rsid w:val="00C95875"/>
    <w:rsid w:val="00C9604C"/>
    <w:rsid w:val="00CB3B43"/>
    <w:rsid w:val="00CC05F2"/>
    <w:rsid w:val="00CC3C35"/>
    <w:rsid w:val="00CC3F9F"/>
    <w:rsid w:val="00CC5FFD"/>
    <w:rsid w:val="00CC6493"/>
    <w:rsid w:val="00CD1075"/>
    <w:rsid w:val="00CD740F"/>
    <w:rsid w:val="00CE1353"/>
    <w:rsid w:val="00CE27D9"/>
    <w:rsid w:val="00CE3BA0"/>
    <w:rsid w:val="00CE670D"/>
    <w:rsid w:val="00CF2424"/>
    <w:rsid w:val="00CF2B4A"/>
    <w:rsid w:val="00CF3C7E"/>
    <w:rsid w:val="00CF40BD"/>
    <w:rsid w:val="00CF4285"/>
    <w:rsid w:val="00CF504F"/>
    <w:rsid w:val="00CF680B"/>
    <w:rsid w:val="00CF78CD"/>
    <w:rsid w:val="00D01439"/>
    <w:rsid w:val="00D034B5"/>
    <w:rsid w:val="00D04BF2"/>
    <w:rsid w:val="00D07661"/>
    <w:rsid w:val="00D144DA"/>
    <w:rsid w:val="00D14503"/>
    <w:rsid w:val="00D17239"/>
    <w:rsid w:val="00D21972"/>
    <w:rsid w:val="00D24A92"/>
    <w:rsid w:val="00D26399"/>
    <w:rsid w:val="00D32209"/>
    <w:rsid w:val="00D32853"/>
    <w:rsid w:val="00D33E88"/>
    <w:rsid w:val="00D405ED"/>
    <w:rsid w:val="00D427C1"/>
    <w:rsid w:val="00D45C7F"/>
    <w:rsid w:val="00D52035"/>
    <w:rsid w:val="00D53689"/>
    <w:rsid w:val="00D54514"/>
    <w:rsid w:val="00D5734E"/>
    <w:rsid w:val="00D601F7"/>
    <w:rsid w:val="00D65116"/>
    <w:rsid w:val="00D671A0"/>
    <w:rsid w:val="00D67F5B"/>
    <w:rsid w:val="00D720B8"/>
    <w:rsid w:val="00D7264A"/>
    <w:rsid w:val="00D87E11"/>
    <w:rsid w:val="00D87E9B"/>
    <w:rsid w:val="00D96F83"/>
    <w:rsid w:val="00D97C6B"/>
    <w:rsid w:val="00DA32DF"/>
    <w:rsid w:val="00DA3335"/>
    <w:rsid w:val="00DA6249"/>
    <w:rsid w:val="00DB1316"/>
    <w:rsid w:val="00DB2909"/>
    <w:rsid w:val="00DB7F42"/>
    <w:rsid w:val="00DC1CCF"/>
    <w:rsid w:val="00DD08B6"/>
    <w:rsid w:val="00DD2D4D"/>
    <w:rsid w:val="00DD623E"/>
    <w:rsid w:val="00DD7E9C"/>
    <w:rsid w:val="00DE02C2"/>
    <w:rsid w:val="00DF5A2F"/>
    <w:rsid w:val="00DF6A59"/>
    <w:rsid w:val="00DF6C15"/>
    <w:rsid w:val="00E01CE3"/>
    <w:rsid w:val="00E047E5"/>
    <w:rsid w:val="00E05F8A"/>
    <w:rsid w:val="00E12668"/>
    <w:rsid w:val="00E13500"/>
    <w:rsid w:val="00E13C79"/>
    <w:rsid w:val="00E17159"/>
    <w:rsid w:val="00E224A0"/>
    <w:rsid w:val="00E26135"/>
    <w:rsid w:val="00E41B83"/>
    <w:rsid w:val="00E46555"/>
    <w:rsid w:val="00E4658C"/>
    <w:rsid w:val="00E5201D"/>
    <w:rsid w:val="00E5326D"/>
    <w:rsid w:val="00E534D6"/>
    <w:rsid w:val="00E55086"/>
    <w:rsid w:val="00E60BBC"/>
    <w:rsid w:val="00E61599"/>
    <w:rsid w:val="00E63020"/>
    <w:rsid w:val="00E649AE"/>
    <w:rsid w:val="00E652C6"/>
    <w:rsid w:val="00E652E0"/>
    <w:rsid w:val="00E65403"/>
    <w:rsid w:val="00E66CB2"/>
    <w:rsid w:val="00E70089"/>
    <w:rsid w:val="00E72DBC"/>
    <w:rsid w:val="00E731CD"/>
    <w:rsid w:val="00E81921"/>
    <w:rsid w:val="00E82539"/>
    <w:rsid w:val="00E83B12"/>
    <w:rsid w:val="00E843BF"/>
    <w:rsid w:val="00E86D95"/>
    <w:rsid w:val="00E87F58"/>
    <w:rsid w:val="00E94A01"/>
    <w:rsid w:val="00E95C05"/>
    <w:rsid w:val="00EA2365"/>
    <w:rsid w:val="00EA7FA1"/>
    <w:rsid w:val="00EC2BBD"/>
    <w:rsid w:val="00EC2EE0"/>
    <w:rsid w:val="00EC58D1"/>
    <w:rsid w:val="00EC7176"/>
    <w:rsid w:val="00ED62B7"/>
    <w:rsid w:val="00ED7AC3"/>
    <w:rsid w:val="00EE11EC"/>
    <w:rsid w:val="00EE1EE3"/>
    <w:rsid w:val="00EE2045"/>
    <w:rsid w:val="00EE391B"/>
    <w:rsid w:val="00EE50C9"/>
    <w:rsid w:val="00EE7680"/>
    <w:rsid w:val="00EF28E6"/>
    <w:rsid w:val="00F0142B"/>
    <w:rsid w:val="00F14EAE"/>
    <w:rsid w:val="00F15B8F"/>
    <w:rsid w:val="00F15E7C"/>
    <w:rsid w:val="00F168B1"/>
    <w:rsid w:val="00F20553"/>
    <w:rsid w:val="00F21A35"/>
    <w:rsid w:val="00F2223B"/>
    <w:rsid w:val="00F23CC0"/>
    <w:rsid w:val="00F24868"/>
    <w:rsid w:val="00F313AA"/>
    <w:rsid w:val="00F31731"/>
    <w:rsid w:val="00F365F4"/>
    <w:rsid w:val="00F5061B"/>
    <w:rsid w:val="00F5247E"/>
    <w:rsid w:val="00F5413E"/>
    <w:rsid w:val="00F63C99"/>
    <w:rsid w:val="00F65F11"/>
    <w:rsid w:val="00F67EE7"/>
    <w:rsid w:val="00F70F08"/>
    <w:rsid w:val="00F71955"/>
    <w:rsid w:val="00F724DF"/>
    <w:rsid w:val="00F72A2B"/>
    <w:rsid w:val="00F73C1C"/>
    <w:rsid w:val="00F752C9"/>
    <w:rsid w:val="00F77C9F"/>
    <w:rsid w:val="00F86161"/>
    <w:rsid w:val="00F9182B"/>
    <w:rsid w:val="00FA2079"/>
    <w:rsid w:val="00FA22AB"/>
    <w:rsid w:val="00FA2DF2"/>
    <w:rsid w:val="00FB1535"/>
    <w:rsid w:val="00FB4398"/>
    <w:rsid w:val="00FC0924"/>
    <w:rsid w:val="00FC5714"/>
    <w:rsid w:val="00FC6ED7"/>
    <w:rsid w:val="00FC7B19"/>
    <w:rsid w:val="00FD450D"/>
    <w:rsid w:val="00FE26A4"/>
    <w:rsid w:val="00FE28EF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E74"/>
    <w:rPr>
      <w:b/>
      <w:bCs/>
    </w:rPr>
  </w:style>
  <w:style w:type="table" w:styleId="a4">
    <w:name w:val="Table Grid"/>
    <w:basedOn w:val="a1"/>
    <w:uiPriority w:val="59"/>
    <w:rsid w:val="00577E7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</dc:creator>
  <cp:lastModifiedBy>Murzik</cp:lastModifiedBy>
  <cp:revision>2</cp:revision>
  <dcterms:created xsi:type="dcterms:W3CDTF">2024-02-13T14:02:00Z</dcterms:created>
  <dcterms:modified xsi:type="dcterms:W3CDTF">2024-02-13T14:13:00Z</dcterms:modified>
</cp:coreProperties>
</file>